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25" w:rsidRDefault="00907125" w:rsidP="00907125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32EDDA" wp14:editId="08DB98B8">
                <wp:simplePos x="0" y="0"/>
                <wp:positionH relativeFrom="column">
                  <wp:posOffset>4628515</wp:posOffset>
                </wp:positionH>
                <wp:positionV relativeFrom="paragraph">
                  <wp:posOffset>4445</wp:posOffset>
                </wp:positionV>
                <wp:extent cx="1666875" cy="485775"/>
                <wp:effectExtent l="1905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907125" w:rsidRPr="00BD277C" w:rsidRDefault="00907125" w:rsidP="00907125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32EDDA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6" type="#_x0000_t134" style="position:absolute;margin-left:364.45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907125" w:rsidRPr="00BD277C" w:rsidRDefault="00907125" w:rsidP="00907125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7E7A1F" wp14:editId="6E1FE8B3">
                <wp:simplePos x="0" y="0"/>
                <wp:positionH relativeFrom="column">
                  <wp:posOffset>-628650</wp:posOffset>
                </wp:positionH>
                <wp:positionV relativeFrom="paragraph">
                  <wp:posOffset>-586105</wp:posOffset>
                </wp:positionV>
                <wp:extent cx="1666875" cy="457200"/>
                <wp:effectExtent l="57150" t="38100" r="66675" b="7620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7E7A1F" id="Organigramme : Affichage 7" o:spid="_x0000_s1027" type="#_x0000_t134" style="position:absolute;margin-left:-49.5pt;margin-top:-46.1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" fillcolor="#ffc310 [3031]" stroked="f">
                <v:fill color2="#fcbd00 [3175]" rotate="t" colors="0 #ffc746;.5 #ffc600;1 #e5b600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907125" w:rsidRPr="0003054C" w:rsidRDefault="00907125" w:rsidP="00907125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2F1B87" wp14:editId="7F3FF7A9">
                <wp:simplePos x="0" y="0"/>
                <wp:positionH relativeFrom="column">
                  <wp:posOffset>1014095</wp:posOffset>
                </wp:positionH>
                <wp:positionV relativeFrom="paragraph">
                  <wp:posOffset>-590550</wp:posOffset>
                </wp:positionV>
                <wp:extent cx="2362200" cy="447675"/>
                <wp:effectExtent l="19050" t="0" r="19050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0" cy="447675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03054C" w:rsidRDefault="00907125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مكون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الصرف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والتحويل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F1B87" id="Organigramme : Affichage 6" o:spid="_x0000_s1028" type="#_x0000_t134" style="position:absolute;margin-left:79.85pt;margin-top:-46.5pt;width:186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07125" w:rsidRPr="0003054C" w:rsidRDefault="00907125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مكون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الصرف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والتحويل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0D04A1" wp14:editId="1277869B">
                <wp:simplePos x="0" y="0"/>
                <wp:positionH relativeFrom="column">
                  <wp:posOffset>3376295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1905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ln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D277C" w:rsidRDefault="00907125" w:rsidP="000C5521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الوحدة </w:t>
                            </w:r>
                            <w:r w:rsidR="000C5521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0D04A1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5" o:spid="_x0000_s1029" type="#_x0000_t134" style="position:absolute;margin-left:265.85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07125" w:rsidRPr="00BD277C" w:rsidRDefault="00907125" w:rsidP="000C5521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الوحدة </w:t>
                      </w:r>
                      <w:r w:rsidR="000C5521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3B44A" wp14:editId="07D83568">
                <wp:simplePos x="0" y="0"/>
                <wp:positionH relativeFrom="margin">
                  <wp:posOffset>4569460</wp:posOffset>
                </wp:positionH>
                <wp:positionV relativeFrom="paragraph">
                  <wp:posOffset>-557530</wp:posOffset>
                </wp:positionV>
                <wp:extent cx="1752600" cy="495300"/>
                <wp:effectExtent l="1905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3B44A" id="Organigramme : Affichage 4" o:spid="_x0000_s1030" type="#_x0000_t134" style="position:absolute;margin-left:359.8pt;margin-top:-43.9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>
                  <w:txbxContent>
                    <w:p w:rsidR="00907125" w:rsidRPr="009D79D8" w:rsidRDefault="00907125" w:rsidP="00907125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8584F1" wp14:editId="7949C0D4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19050" t="19050" r="38100" b="4762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accent3"/>
                        </a:lnRef>
                        <a:fillRef idx="1002">
                          <a:schemeClr val="lt2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C66C0E" w:rsidRDefault="00907125" w:rsidP="00907125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مرشدي في اللغة العربية</w:t>
                            </w:r>
                          </w:p>
                          <w:p w:rsidR="00907125" w:rsidRDefault="00907125" w:rsidP="00907125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8584F1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31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" adj="5666,21770" fillcolor="#e8e7e7 [3059]" strokecolor="#a5a5a5 [3206]" strokeweight=".5pt">
                <v:textbox>
                  <w:txbxContent>
                    <w:p w:rsidR="00907125" w:rsidRPr="00C66C0E" w:rsidRDefault="00907125" w:rsidP="00907125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مرشدي في اللغة العربية</w:t>
                      </w:r>
                    </w:p>
                    <w:p w:rsidR="00907125" w:rsidRDefault="00907125" w:rsidP="00907125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77676" wp14:editId="0B0840A5">
                <wp:simplePos x="0" y="0"/>
                <wp:positionH relativeFrom="margin">
                  <wp:posOffset>727710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9525" b="952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1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7125" w:rsidRPr="009D79D8" w:rsidRDefault="00907125" w:rsidP="00907125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  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الحصة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907125" w:rsidRPr="00907125" w:rsidRDefault="00907125" w:rsidP="00907125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907125"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777676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32" type="#_x0000_t21" style="position:absolute;margin-left:57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" fillcolor="#5b9bd5 [3204]" stroked="f">
                <v:fill opacity="32896f"/>
                <v:textbox>
                  <w:txbxContent>
                    <w:p w:rsidR="00907125" w:rsidRPr="009D79D8" w:rsidRDefault="00907125" w:rsidP="00907125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  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الحصة</w:t>
                      </w:r>
                      <w:proofErr w:type="gramEnd"/>
                      <w:r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907125" w:rsidRPr="00907125" w:rsidRDefault="00907125" w:rsidP="00907125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907125"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A4C11F" wp14:editId="0991B189">
                <wp:simplePos x="0" y="0"/>
                <wp:positionH relativeFrom="column">
                  <wp:posOffset>2176145</wp:posOffset>
                </wp:positionH>
                <wp:positionV relativeFrom="paragraph">
                  <wp:posOffset>-24130</wp:posOffset>
                </wp:positionV>
                <wp:extent cx="2514600" cy="485775"/>
                <wp:effectExtent l="0" t="0" r="1905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4600" cy="485775"/>
                        </a:xfrm>
                        <a:prstGeom prst="plaque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B64B03" w:rsidRDefault="000C5521" w:rsidP="00907125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اسم الفاعل </w:t>
                            </w:r>
                            <w:r w:rsidR="00196F7A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- صياغته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A4C11F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9" o:spid="_x0000_s1033" type="#_x0000_t21" style="position:absolute;margin-left:171.35pt;margin-top:-1.9pt;width:198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907125" w:rsidRPr="00B64B03" w:rsidRDefault="000C5521" w:rsidP="00907125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اسم الفاعل </w:t>
                      </w:r>
                      <w:r w:rsidR="00196F7A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- صياغته</w:t>
                      </w:r>
                    </w:p>
                  </w:txbxContent>
                </v:textbox>
              </v:shape>
            </w:pict>
          </mc:Fallback>
        </mc:AlternateContent>
      </w:r>
    </w:p>
    <w:p w:rsidR="00907125" w:rsidRPr="009D79D8" w:rsidRDefault="00907125" w:rsidP="0090712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547E22" wp14:editId="05779C05">
                <wp:simplePos x="0" y="0"/>
                <wp:positionH relativeFrom="margin">
                  <wp:posOffset>-547370</wp:posOffset>
                </wp:positionH>
                <wp:positionV relativeFrom="paragraph">
                  <wp:posOffset>373380</wp:posOffset>
                </wp:positionV>
                <wp:extent cx="6867525" cy="1790700"/>
                <wp:effectExtent l="0" t="0" r="28575" b="19050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67525" cy="1790700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1D02" w:rsidRPr="00BC196F" w:rsidRDefault="00BC196F" w:rsidP="000C5521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المجال :</w:t>
                            </w:r>
                            <w:proofErr w:type="gramEnd"/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C5521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عالم الفضاء والبحار</w:t>
                            </w:r>
                          </w:p>
                          <w:p w:rsidR="00B31D02" w:rsidRPr="00B31D02" w:rsidRDefault="00B31D02" w:rsidP="00B31D02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BC196F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الأهداف :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proofErr w:type="gramEnd"/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B31D02" w:rsidRPr="00B31D02" w:rsidRDefault="00B31D02" w:rsidP="000C5521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C5521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اسم الفاعل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وطريقة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صياغته؛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:rsidR="00B31D02" w:rsidRPr="00B31D02" w:rsidRDefault="00B31D02" w:rsidP="00B31D02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والمسموعة؛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:rsidR="00907125" w:rsidRPr="00B31D02" w:rsidRDefault="00B31D02" w:rsidP="00B31D02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استعماله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تحويل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خطابه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حسب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ما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يقتضيه</w:t>
                            </w:r>
                            <w:proofErr w:type="spellEnd"/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B31D02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الحال</w:t>
                            </w:r>
                            <w:r w:rsidRPr="00B31D02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.</w:t>
                            </w:r>
                            <w:r w:rsidR="00907125"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الوسائل</w:t>
                            </w:r>
                            <w:proofErr w:type="gramEnd"/>
                            <w:r w:rsidR="00907125"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  كتاب التلميذ -  امثلة- سبورة </w:t>
                            </w:r>
                            <w:r w:rsidR="00907125" w:rsidRPr="00B31D02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="00907125" w:rsidRPr="00B31D0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907125" w:rsidRPr="00701CB5" w:rsidRDefault="00907125" w:rsidP="00907125">
                            <w:pPr>
                              <w:bidi/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907125" w:rsidRPr="00723ED5" w:rsidRDefault="00907125" w:rsidP="00907125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547E22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43.1pt;margin-top:29.4pt;width:540.75pt;height:141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" fillcolor="white [3201]" strokecolor="black [3200]" strokeweight="1pt">
                <v:textbox>
                  <w:txbxContent>
                    <w:p w:rsidR="00B31D02" w:rsidRPr="00BC196F" w:rsidRDefault="00BC196F" w:rsidP="000C5521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المجال :</w:t>
                      </w:r>
                      <w:proofErr w:type="gramEnd"/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C5521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عالم الفضاء والبحار</w:t>
                      </w:r>
                    </w:p>
                    <w:p w:rsidR="00B31D02" w:rsidRPr="00B31D02" w:rsidRDefault="00B31D02" w:rsidP="00B31D02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BC196F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الأهداف :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proofErr w:type="gramEnd"/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</w:p>
                    <w:p w:rsidR="00B31D02" w:rsidRPr="00B31D02" w:rsidRDefault="00B31D02" w:rsidP="000C5521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0C5521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اسم الفاعل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وطريقة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صياغته؛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</w:p>
                    <w:p w:rsidR="00B31D02" w:rsidRPr="00B31D02" w:rsidRDefault="00B31D02" w:rsidP="00B31D02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والمسموعة؛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Calibri" w:hAnsi="Calibri" w:cs="Calibri"/>
                          <w:sz w:val="24"/>
                          <w:szCs w:val="24"/>
                        </w:rPr>
                        <w:t>-</w:t>
                      </w:r>
                    </w:p>
                    <w:p w:rsidR="00907125" w:rsidRPr="00B31D02" w:rsidRDefault="00B31D02" w:rsidP="00B31D02">
                      <w:pPr>
                        <w:bidi/>
                        <w:spacing w:after="0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استعماله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تحويل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خطابه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حسب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ما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يقتضيه</w:t>
                      </w:r>
                      <w:proofErr w:type="spellEnd"/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Pr="00B31D02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الحال</w:t>
                      </w:r>
                      <w:r w:rsidRPr="00B31D02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.</w:t>
                      </w:r>
                      <w:r w:rsidR="00907125"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الوسائل</w:t>
                      </w:r>
                      <w:proofErr w:type="gramEnd"/>
                      <w:r w:rsidR="00907125"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  كتاب التلميذ -  امثلة- سبورة </w:t>
                      </w:r>
                      <w:r w:rsidR="00907125" w:rsidRPr="00B31D02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="00907125" w:rsidRPr="00B31D0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907125" w:rsidRPr="00701CB5" w:rsidRDefault="00907125" w:rsidP="00907125">
                      <w:pPr>
                        <w:bidi/>
                        <w:spacing w:after="0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907125" w:rsidRPr="00723ED5" w:rsidRDefault="00907125" w:rsidP="00907125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Pr="009D79D8" w:rsidRDefault="00907125" w:rsidP="00907125"/>
    <w:p w:rsidR="00907125" w:rsidRDefault="00907125" w:rsidP="00907125">
      <w:pPr>
        <w:rPr>
          <w:rtl/>
        </w:rPr>
      </w:pPr>
    </w:p>
    <w:p w:rsidR="00907125" w:rsidRDefault="006E12B6" w:rsidP="00907125">
      <w:pPr>
        <w:rPr>
          <w:rtl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20F6234" wp14:editId="13373824">
                <wp:simplePos x="0" y="0"/>
                <wp:positionH relativeFrom="column">
                  <wp:posOffset>-204470</wp:posOffset>
                </wp:positionH>
                <wp:positionV relativeFrom="paragraph">
                  <wp:posOffset>269875</wp:posOffset>
                </wp:positionV>
                <wp:extent cx="6096000" cy="428625"/>
                <wp:effectExtent l="0" t="0" r="19050" b="28575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42862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07125" w:rsidRPr="0030246E" w:rsidRDefault="00907125" w:rsidP="000C5521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الأولى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استكشاف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الظاهرة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30246E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وبناؤها</w:t>
                            </w:r>
                            <w:r w:rsidRPr="0030246E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proofErr w:type="gramEnd"/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="00F15B3F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0C5521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="00F15B3F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30246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0F6234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-16.1pt;margin-top:21.25pt;width:480pt;height:33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" fillcolor="#9ecb81 [2169]" strokecolor="#70ad47 [3209]" strokeweight=".5pt">
                <v:fill color2="#8ac066 [2617]" rotate="t" colors="0 #b5d5a7;.5 #aace99;1 #9cca86" focus="100%" type="gradient">
                  <o:fill v:ext="view" type="gradientUnscaled"/>
                </v:fill>
                <v:textbox>
                  <w:txbxContent>
                    <w:p w:rsidR="00907125" w:rsidRPr="0030246E" w:rsidRDefault="00907125" w:rsidP="000C5521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الأولى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استكشاف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الظاهرة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30246E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وبناؤها</w:t>
                      </w:r>
                      <w:r w:rsidRPr="0030246E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proofErr w:type="gramEnd"/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="00F15B3F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="000C5521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6</w:t>
                      </w:r>
                      <w:r w:rsidR="00F15B3F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30246E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07125" w:rsidRDefault="00907125" w:rsidP="00907125">
      <w:pPr>
        <w:rPr>
          <w:rtl/>
        </w:rPr>
      </w:pPr>
    </w:p>
    <w:p w:rsidR="006E12B6" w:rsidRDefault="006E12B6" w:rsidP="00907125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07125" w:rsidTr="00E9306B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E9306B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857729" w:rsidRDefault="00907125" w:rsidP="00E9306B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07125" w:rsidTr="00E9306B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30246E" w:rsidRDefault="00907125" w:rsidP="000C552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يستهل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درسه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بتقويم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تكويني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يتبين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خلاله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مدى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قدرة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على</w:t>
            </w:r>
            <w:r w:rsidRPr="003024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C552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استرجاع مضامين الدرس السابق </w:t>
            </w:r>
            <w:r w:rsidR="000C5521" w:rsidRPr="000A051F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جمع</w:t>
            </w:r>
            <w:r w:rsidR="000C5521" w:rsidRPr="000A051F">
              <w:rPr>
                <w:rFonts w:ascii="Times New Roman,Bold" w:cs="Times New Roman,Bold"/>
                <w:b/>
                <w:bCs/>
                <w:sz w:val="24"/>
                <w:szCs w:val="24"/>
              </w:rPr>
              <w:t xml:space="preserve"> </w:t>
            </w:r>
            <w:r w:rsidR="000C5521" w:rsidRPr="000A051F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المؤنث</w:t>
            </w:r>
            <w:r w:rsidR="000C5521" w:rsidRPr="000A051F">
              <w:rPr>
                <w:rFonts w:ascii="Times New Roman,Bold" w:cs="Times New Roman,Bold"/>
                <w:b/>
                <w:bCs/>
                <w:sz w:val="24"/>
                <w:szCs w:val="24"/>
              </w:rPr>
              <w:t xml:space="preserve"> </w:t>
            </w:r>
            <w:r w:rsidR="000C5521" w:rsidRPr="000A051F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السالم</w:t>
            </w:r>
            <w:r w:rsidR="000C5521" w:rsidRPr="000A051F">
              <w:rPr>
                <w:rFonts w:ascii="Times New Roman,Bold" w:cs="Times New Roman,Bold"/>
                <w:b/>
                <w:bCs/>
                <w:sz w:val="24"/>
                <w:szCs w:val="24"/>
              </w:rPr>
              <w:t xml:space="preserve"> </w:t>
            </w:r>
            <w:r w:rsidR="0041366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صياغته من خلال ما يلي:</w:t>
            </w:r>
          </w:p>
          <w:p w:rsidR="000C5521" w:rsidRDefault="000C5521" w:rsidP="000C552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ما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جمع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المؤنث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السالم؟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(هو ما دل على أكثر من اثنتين)</w:t>
            </w:r>
          </w:p>
          <w:p w:rsidR="000C5521" w:rsidRDefault="000C5521" w:rsidP="000C552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كيف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نحصل على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جمع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المؤنث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السالم؟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E77A3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(ونحصل عليه بزيادة ألف وتاء مبسوطة في آخر المفرد المؤنث مع حذف تائه المربوطة إن وجدت)</w:t>
            </w:r>
            <w:r w:rsidRPr="004E77A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  <w:p w:rsidR="000C5521" w:rsidRPr="004E77A3" w:rsidRDefault="000C5521" w:rsidP="000C5521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هل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تتغير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حروفه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الأصلية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عند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جمعه؟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(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21011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لا تتغير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)</w:t>
            </w:r>
            <w:r w:rsidRPr="004E77A3">
              <w:rPr>
                <w:rFonts w:ascii="Calibri" w:hAnsi="Calibri" w:cs="Calibri"/>
                <w:b/>
                <w:bCs/>
              </w:rPr>
              <w:t>-</w:t>
            </w:r>
          </w:p>
          <w:p w:rsidR="00907125" w:rsidRPr="00F318CD" w:rsidRDefault="000C5521" w:rsidP="000C5521">
            <w:pPr>
              <w:tabs>
                <w:tab w:val="left" w:pos="4695"/>
                <w:tab w:val="right" w:pos="7699"/>
              </w:tabs>
              <w:bidi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ym w:font="Wingdings" w:char="F0D7"/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إيت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باسم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مؤنث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سالم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وحوله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الجمع</w:t>
            </w:r>
            <w:r w:rsidRPr="004E77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07125" w:rsidRPr="00916E44" w:rsidRDefault="00907125" w:rsidP="00E9306B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907125" w:rsidTr="00E9306B">
        <w:trPr>
          <w:trHeight w:val="61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F60F44" w:rsidRDefault="00907125" w:rsidP="00361345">
            <w:pPr>
              <w:tabs>
                <w:tab w:val="center" w:pos="3936"/>
                <w:tab w:val="right" w:pos="7873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F60F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 w:rsidR="00F60F4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ينطلق الأستاذ مع المتعلمين</w:t>
            </w:r>
            <w:r w:rsid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والمتعلمات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في</w:t>
            </w:r>
            <w:proofErr w:type="gramEnd"/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بناء مفهوم </w:t>
            </w:r>
            <w:r w:rsidR="00361345">
              <w:rPr>
                <w:rFonts w:ascii="Times New Roman,Bold" w:cs="Times New Roman,Bold" w:hint="cs"/>
                <w:b/>
                <w:bCs/>
                <w:sz w:val="24"/>
                <w:szCs w:val="24"/>
                <w:rtl/>
              </w:rPr>
              <w:t>اسم الفاعل</w:t>
            </w:r>
            <w:r w:rsidR="00361345" w:rsidRPr="00B31D02">
              <w:rPr>
                <w:rFonts w:ascii="Times New Roman,Bold" w:cs="Times New Roman,Bold"/>
                <w:b/>
                <w:bCs/>
                <w:sz w:val="24"/>
                <w:szCs w:val="24"/>
              </w:rPr>
              <w:t xml:space="preserve"> </w:t>
            </w:r>
            <w:r w:rsidR="00F60F4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من </w:t>
            </w:r>
            <w:r w:rsidR="00361345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الجملة</w:t>
            </w:r>
            <w:r w:rsid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361345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التالية: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7689"/>
            </w:tblGrid>
            <w:tr w:rsidR="006E3065" w:rsidTr="008C6003">
              <w:tc>
                <w:tcPr>
                  <w:tcW w:w="7689" w:type="dxa"/>
                  <w:shd w:val="clear" w:color="auto" w:fill="FFF2CC" w:themeFill="accent4" w:themeFillTint="33"/>
                </w:tcPr>
                <w:p w:rsidR="006E3065" w:rsidRPr="0034584E" w:rsidRDefault="00705720" w:rsidP="006E3065">
                  <w:pPr>
                    <w:tabs>
                      <w:tab w:val="center" w:pos="3936"/>
                      <w:tab w:val="right" w:pos="7873"/>
                    </w:tabs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34584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النجم 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لا</w:t>
                  </w:r>
                  <w:r w:rsid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َ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</w:t>
                  </w:r>
                  <w:r w:rsid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ِ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ع</w:t>
                  </w:r>
                  <w:r w:rsid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ٌ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Pr="0034584E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في السماء، وهو عبارة عن غاز 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</w:t>
                  </w:r>
                  <w:r w:rsid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ُ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ش</w:t>
                  </w:r>
                  <w:r w:rsid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ْ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ت</w:t>
                  </w:r>
                  <w:r w:rsid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َ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ع</w:t>
                  </w:r>
                  <w:r w:rsid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ِ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ل</w:t>
                  </w:r>
                  <w:r w:rsid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ٍ</w:t>
                  </w:r>
                </w:p>
              </w:tc>
            </w:tr>
          </w:tbl>
          <w:p w:rsidR="00E33AF6" w:rsidRPr="00E33AF6" w:rsidRDefault="00E33AF6" w:rsidP="00B713F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يقرأ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B713F1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جملة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الانطلاق،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ويقر</w:t>
            </w:r>
            <w:r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أ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ه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</w:p>
          <w:p w:rsidR="00B7636D" w:rsidRPr="00B7636D" w:rsidRDefault="00E33AF6" w:rsidP="008C6003">
            <w:pPr>
              <w:tabs>
                <w:tab w:val="center" w:pos="3936"/>
                <w:tab w:val="right" w:pos="7873"/>
              </w:tabs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* </w:t>
            </w:r>
            <w:proofErr w:type="spellStart"/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ينتذب</w:t>
            </w:r>
            <w:proofErr w:type="spellEnd"/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الأستاذ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بعض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قراءة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الكلمات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التي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كتبت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بلون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مغاير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وتعرف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3AF6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نوعها</w:t>
            </w:r>
            <w:r w:rsidR="008C600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B7636D" w:rsidRP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استعدادا لمناقشة واستخراج </w:t>
            </w:r>
            <w:proofErr w:type="gramStart"/>
            <w:r w:rsidR="00B7636D" w:rsidRP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الظاهرة ،</w:t>
            </w:r>
            <w:proofErr w:type="gramEnd"/>
            <w:r w:rsidR="00B7636D" w:rsidRP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ثم يطرح أسئلة للتذكير بمضمونه.</w:t>
            </w:r>
          </w:p>
          <w:p w:rsidR="00907125" w:rsidRPr="00B7636D" w:rsidRDefault="00B7636D" w:rsidP="00B7636D">
            <w:pPr>
              <w:jc w:val="right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7636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الوقوف على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الكلمات المستهدفة لدراسة الظاهرة.</w:t>
            </w:r>
          </w:p>
          <w:p w:rsidR="00B7636D" w:rsidRPr="00D276F7" w:rsidRDefault="00B7636D" w:rsidP="00B7636D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907125" w:rsidRPr="0030246E" w:rsidRDefault="00907125" w:rsidP="00E9306B">
            <w:pPr>
              <w:jc w:val="center"/>
              <w:rPr>
                <w:b/>
                <w:bCs/>
                <w:sz w:val="28"/>
                <w:szCs w:val="28"/>
              </w:rPr>
            </w:pPr>
            <w:r w:rsidRPr="0030246E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أقرأ</w:t>
            </w:r>
            <w:r w:rsidRPr="0030246E">
              <w:rPr>
                <w:rFonts w:asci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30246E">
              <w:rPr>
                <w:rFonts w:ascii="Times New Roman,Bold" w:cs="Times New Roman,Bold" w:hint="cs"/>
                <w:b/>
                <w:bCs/>
                <w:sz w:val="28"/>
                <w:szCs w:val="28"/>
                <w:rtl/>
              </w:rPr>
              <w:t>وألاحظ</w:t>
            </w:r>
          </w:p>
          <w:p w:rsidR="00907125" w:rsidRDefault="00907125" w:rsidP="00E9306B">
            <w:pPr>
              <w:tabs>
                <w:tab w:val="center" w:pos="792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907125" w:rsidTr="00426261">
        <w:trPr>
          <w:trHeight w:val="1035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tbl>
            <w:tblPr>
              <w:tblStyle w:val="Grilledutableau"/>
              <w:bidiVisual/>
              <w:tblW w:w="0" w:type="auto"/>
              <w:shd w:val="clear" w:color="auto" w:fill="FBE4D5" w:themeFill="accent2" w:themeFillTint="33"/>
              <w:tblLook w:val="04A0" w:firstRow="1" w:lastRow="0" w:firstColumn="1" w:lastColumn="0" w:noHBand="0" w:noVBand="1"/>
            </w:tblPr>
            <w:tblGrid>
              <w:gridCol w:w="800"/>
              <w:gridCol w:w="1134"/>
              <w:gridCol w:w="1134"/>
              <w:gridCol w:w="993"/>
              <w:gridCol w:w="3628"/>
            </w:tblGrid>
            <w:tr w:rsidR="00B713F1" w:rsidTr="0073149E">
              <w:tc>
                <w:tcPr>
                  <w:tcW w:w="800" w:type="dxa"/>
                  <w:shd w:val="clear" w:color="auto" w:fill="FBE4D5" w:themeFill="accent2" w:themeFillTint="33"/>
                </w:tcPr>
                <w:p w:rsidR="00B713F1" w:rsidRDefault="00B713F1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الفعل</w:t>
                  </w:r>
                </w:p>
              </w:tc>
              <w:tc>
                <w:tcPr>
                  <w:tcW w:w="1134" w:type="dxa"/>
                  <w:shd w:val="clear" w:color="auto" w:fill="FBE4D5" w:themeFill="accent2" w:themeFillTint="33"/>
                </w:tcPr>
                <w:p w:rsidR="00B713F1" w:rsidRDefault="00B713F1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نوعه</w:t>
                  </w:r>
                </w:p>
              </w:tc>
              <w:tc>
                <w:tcPr>
                  <w:tcW w:w="1134" w:type="dxa"/>
                  <w:shd w:val="clear" w:color="auto" w:fill="FBE4D5" w:themeFill="accent2" w:themeFillTint="33"/>
                </w:tcPr>
                <w:p w:rsidR="00B713F1" w:rsidRDefault="00B713F1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اسم الفاعل</w:t>
                  </w:r>
                </w:p>
              </w:tc>
              <w:tc>
                <w:tcPr>
                  <w:tcW w:w="993" w:type="dxa"/>
                  <w:shd w:val="clear" w:color="auto" w:fill="FBE4D5" w:themeFill="accent2" w:themeFillTint="33"/>
                </w:tcPr>
                <w:p w:rsidR="00B713F1" w:rsidRDefault="00B713F1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دلالته</w:t>
                  </w:r>
                </w:p>
              </w:tc>
              <w:tc>
                <w:tcPr>
                  <w:tcW w:w="3628" w:type="dxa"/>
                  <w:shd w:val="clear" w:color="auto" w:fill="FBE4D5" w:themeFill="accent2" w:themeFillTint="33"/>
                </w:tcPr>
                <w:p w:rsidR="00B713F1" w:rsidRDefault="00B713F1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صياغته</w:t>
                  </w:r>
                </w:p>
              </w:tc>
            </w:tr>
            <w:tr w:rsidR="00F75528" w:rsidTr="0073149E">
              <w:trPr>
                <w:trHeight w:val="90"/>
              </w:trPr>
              <w:tc>
                <w:tcPr>
                  <w:tcW w:w="800" w:type="dxa"/>
                  <w:shd w:val="clear" w:color="auto" w:fill="FBE4D5" w:themeFill="accent2" w:themeFillTint="33"/>
                </w:tcPr>
                <w:p w:rsidR="00F75528" w:rsidRDefault="00F75528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لَمَعَ</w:t>
                  </w:r>
                </w:p>
              </w:tc>
              <w:tc>
                <w:tcPr>
                  <w:tcW w:w="1134" w:type="dxa"/>
                  <w:shd w:val="clear" w:color="auto" w:fill="FBE4D5" w:themeFill="accent2" w:themeFillTint="33"/>
                </w:tcPr>
                <w:p w:rsidR="00F75528" w:rsidRDefault="00F75528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ثلاثي</w:t>
                  </w:r>
                </w:p>
              </w:tc>
              <w:tc>
                <w:tcPr>
                  <w:tcW w:w="1134" w:type="dxa"/>
                  <w:shd w:val="clear" w:color="auto" w:fill="FBE4D5" w:themeFill="accent2" w:themeFillTint="33"/>
                </w:tcPr>
                <w:p w:rsidR="00F75528" w:rsidRDefault="00F75528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لا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َ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ِ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ع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ٌ</w:t>
                  </w:r>
                </w:p>
              </w:tc>
              <w:tc>
                <w:tcPr>
                  <w:tcW w:w="993" w:type="dxa"/>
                  <w:vMerge w:val="restart"/>
                  <w:shd w:val="clear" w:color="auto" w:fill="FBE4D5" w:themeFill="accent2" w:themeFillTint="33"/>
                </w:tcPr>
                <w:p w:rsidR="00F75528" w:rsidRDefault="00EB7CFA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يدل على ما وقع منه الفعل</w:t>
                  </w:r>
                </w:p>
              </w:tc>
              <w:tc>
                <w:tcPr>
                  <w:tcW w:w="3628" w:type="dxa"/>
                  <w:shd w:val="clear" w:color="auto" w:fill="FBE4D5" w:themeFill="accent2" w:themeFillTint="33"/>
                </w:tcPr>
                <w:p w:rsidR="00F75528" w:rsidRDefault="00EB7CFA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يصاغ على وزن (فاعل) (فاعلة)</w:t>
                  </w:r>
                </w:p>
              </w:tc>
            </w:tr>
            <w:tr w:rsidR="00F75528" w:rsidTr="0073149E">
              <w:trPr>
                <w:trHeight w:val="180"/>
              </w:trPr>
              <w:tc>
                <w:tcPr>
                  <w:tcW w:w="800" w:type="dxa"/>
                  <w:shd w:val="clear" w:color="auto" w:fill="FBE4D5" w:themeFill="accent2" w:themeFillTint="33"/>
                </w:tcPr>
                <w:p w:rsidR="00F75528" w:rsidRDefault="00F75528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اِشْتَعَلَ</w:t>
                  </w:r>
                </w:p>
              </w:tc>
              <w:tc>
                <w:tcPr>
                  <w:tcW w:w="1134" w:type="dxa"/>
                  <w:shd w:val="clear" w:color="auto" w:fill="FBE4D5" w:themeFill="accent2" w:themeFillTint="33"/>
                </w:tcPr>
                <w:p w:rsidR="00F75528" w:rsidRDefault="00F75528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غير ثلاثي</w:t>
                  </w:r>
                </w:p>
              </w:tc>
              <w:tc>
                <w:tcPr>
                  <w:tcW w:w="1134" w:type="dxa"/>
                  <w:shd w:val="clear" w:color="auto" w:fill="FBE4D5" w:themeFill="accent2" w:themeFillTint="33"/>
                </w:tcPr>
                <w:p w:rsidR="00F75528" w:rsidRDefault="00F75528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م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ُ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ش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ْ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ت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َ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ع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ِ</w:t>
                  </w:r>
                  <w:r w:rsidRPr="0034584E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ل</w:t>
                  </w:r>
                  <w:r w:rsidR="002802A9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MA"/>
                    </w:rPr>
                    <w:t>ٌ</w:t>
                  </w:r>
                </w:p>
              </w:tc>
              <w:tc>
                <w:tcPr>
                  <w:tcW w:w="993" w:type="dxa"/>
                  <w:vMerge/>
                  <w:shd w:val="clear" w:color="auto" w:fill="FBE4D5" w:themeFill="accent2" w:themeFillTint="33"/>
                </w:tcPr>
                <w:p w:rsidR="00F75528" w:rsidRDefault="00F75528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28" w:type="dxa"/>
                  <w:shd w:val="clear" w:color="auto" w:fill="FBE4D5" w:themeFill="accent2" w:themeFillTint="33"/>
                </w:tcPr>
                <w:p w:rsidR="00F75528" w:rsidRDefault="00405353" w:rsidP="00066158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يصغ على وزن مضارعه بإبدال حرف المضارعة ميما مضمومة وكسر ما قبل آخره</w:t>
                  </w:r>
                </w:p>
              </w:tc>
            </w:tr>
          </w:tbl>
          <w:p w:rsidR="00B713F1" w:rsidRDefault="00B713F1" w:rsidP="0006615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  <w:p w:rsidR="00327898" w:rsidRDefault="00066158" w:rsidP="00271874">
            <w:pPr>
              <w:autoSpaceDE w:val="0"/>
              <w:autoSpaceDN w:val="0"/>
              <w:bidi/>
              <w:adjustRightInd w:val="0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ym w:font="Wingdings" w:char="F0D7"/>
            </w:r>
            <w:r w:rsidR="000731F4"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يستدرج</w:t>
            </w:r>
            <w:r w:rsidR="0027187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27187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الأستاذ </w:t>
            </w:r>
            <w:r w:rsidR="0027187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(ة) </w:t>
            </w:r>
            <w:r w:rsidR="0027187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المتعلمين</w:t>
            </w:r>
            <w:r w:rsidR="0027187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والمتعلمات </w:t>
            </w:r>
            <w:r w:rsidR="0032789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لتحليل الجدول انطلاقا من الأسئلة </w:t>
            </w:r>
            <w:proofErr w:type="gramStart"/>
            <w:r w:rsidR="0032789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التالية :</w:t>
            </w:r>
            <w:proofErr w:type="gramEnd"/>
          </w:p>
          <w:p w:rsidR="000731F4" w:rsidRPr="000731F4" w:rsidRDefault="00AB4266" w:rsidP="00CC0DC1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hint="cs"/>
                <w:b/>
                <w:bCs/>
                <w:sz w:val="24"/>
                <w:szCs w:val="24"/>
                <w:lang w:bidi="ar-MA"/>
              </w:rPr>
              <w:sym w:font="Wingdings" w:char="F06C"/>
            </w:r>
            <w:r w:rsidR="0032789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نأخذ المثال </w:t>
            </w:r>
            <w:proofErr w:type="gramStart"/>
            <w:r w:rsidR="0032789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الأول </w:t>
            </w:r>
            <w:r w:rsidR="00271874"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CC0DC1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ما</w:t>
            </w:r>
            <w:proofErr w:type="gramEnd"/>
            <w:r w:rsidR="000731F4"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731F4"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نوع</w:t>
            </w:r>
            <w:r w:rsidR="000731F4"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C0D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الكلم</w:t>
            </w:r>
            <w:r w:rsidR="00CC0DC1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="000731F4"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731F4"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المكتوبة</w:t>
            </w:r>
            <w:r w:rsidR="000731F4"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731F4"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بالأحمر</w:t>
            </w:r>
            <w:r w:rsidR="00CC0DC1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 w:rsidR="00CC0DC1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لا</w:t>
            </w:r>
            <w:r w:rsidR="00CC0DC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َ</w:t>
            </w:r>
            <w:r w:rsidR="00CC0DC1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</w:t>
            </w:r>
            <w:r w:rsidR="00CC0DC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ِ</w:t>
            </w:r>
            <w:r w:rsidR="00CC0DC1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ع</w:t>
            </w:r>
            <w:r w:rsidR="00CC0DC1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ٌ</w:t>
            </w:r>
            <w:r w:rsidR="00CC0DC1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)</w:t>
            </w:r>
            <w:r w:rsidR="0006615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( </w:t>
            </w:r>
            <w:r w:rsidR="000731F4"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C0DC1">
              <w:rPr>
                <w:rFonts w:ascii="Times New Roman,Bold" w:hAnsi="Calibri" w:cs="Times New Roman,Bold" w:hint="cs"/>
                <w:b/>
                <w:bCs/>
                <w:color w:val="0070C0"/>
                <w:sz w:val="24"/>
                <w:szCs w:val="24"/>
                <w:rtl/>
              </w:rPr>
              <w:t xml:space="preserve">اسم </w:t>
            </w:r>
            <w:r w:rsidR="00066158">
              <w:rPr>
                <w:rFonts w:ascii="Times New Roman,Bold" w:hAnsi="Calibri" w:cs="Times New Roman,Bold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  <w:p w:rsidR="000731F4" w:rsidRDefault="00D43C89" w:rsidP="005C0A3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*</w:t>
            </w:r>
            <w:r w:rsidR="00CC0DC1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ما </w:t>
            </w:r>
            <w:r w:rsidR="005C0A3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هو </w:t>
            </w:r>
            <w:proofErr w:type="gramStart"/>
            <w:r w:rsidR="005C0A3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فعلها ؟</w:t>
            </w:r>
            <w:proofErr w:type="gramEnd"/>
            <w:r w:rsidR="005C0A3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وما </w:t>
            </w:r>
            <w:proofErr w:type="gramStart"/>
            <w:r w:rsidR="005C0A3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نوعه </w:t>
            </w:r>
            <w:r w:rsidR="00CC0DC1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؟</w:t>
            </w:r>
            <w:proofErr w:type="gramEnd"/>
            <w:r w:rsidR="00CC0DC1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 w:rsidR="00C6263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لمع </w:t>
            </w:r>
            <w:proofErr w:type="spellStart"/>
            <w:r w:rsidR="00C6263F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وهو</w:t>
            </w:r>
            <w:r w:rsidR="00CC0DC1" w:rsidRPr="00CC0DC1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ثلاثي</w:t>
            </w:r>
            <w:proofErr w:type="spellEnd"/>
            <w:r w:rsidR="00CC0DC1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  <w:r w:rsidR="002D53E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D43C89" w:rsidRPr="000731F4" w:rsidRDefault="00D43C89" w:rsidP="00D43C89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*ما </w:t>
            </w:r>
            <w:proofErr w:type="gramStart"/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>دلالته ؟</w:t>
            </w:r>
            <w:proofErr w:type="gramEnd"/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(</w:t>
            </w:r>
            <w:r w:rsidRPr="00D43C89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يدل على ما وقع منه </w:t>
            </w:r>
            <w:proofErr w:type="gramStart"/>
            <w:r w:rsidRPr="00D43C89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الفعل )</w:t>
            </w:r>
            <w:proofErr w:type="gramEnd"/>
          </w:p>
          <w:p w:rsidR="000731F4" w:rsidRDefault="000731F4" w:rsidP="009F5E07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يستدرجهم</w:t>
            </w:r>
            <w:r w:rsidR="009F5E07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</w:t>
            </w:r>
            <w:r w:rsidR="009F5E07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ل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تعرف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5E07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وزن الاسم (</w:t>
            </w:r>
            <w:r w:rsidR="009F5E07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لا</w:t>
            </w:r>
            <w:r w:rsidR="009F5E07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َ</w:t>
            </w:r>
            <w:r w:rsidR="009F5E07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</w:t>
            </w:r>
            <w:r w:rsidR="009F5E07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ِ</w:t>
            </w:r>
            <w:r w:rsidR="009F5E07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ع</w:t>
            </w:r>
            <w:r w:rsidR="009F5E07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ٌ</w:t>
            </w:r>
            <w:r w:rsidR="009F5E07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) </w:t>
            </w:r>
            <w:r w:rsidR="00066158" w:rsidRPr="005C0A3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(</w:t>
            </w:r>
            <w:r w:rsidR="009F5E07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على وزن </w:t>
            </w:r>
            <w:proofErr w:type="gramStart"/>
            <w:r w:rsidR="009F5E07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فاعل </w:t>
            </w:r>
            <w:r w:rsidR="00CC0DC1" w:rsidRPr="005C0A3F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)</w:t>
            </w:r>
            <w:proofErr w:type="gramEnd"/>
            <w:r w:rsidR="009D3A10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 ومؤنثه  (</w:t>
            </w:r>
            <w:r w:rsidR="009D3A10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فاعلة</w:t>
            </w:r>
            <w:r w:rsidR="009D3A10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  <w:p w:rsidR="00CB5EB0" w:rsidRPr="00CB5EB0" w:rsidRDefault="00CB5EB0" w:rsidP="00CB5EB0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CB5EB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ومن خلال ربط علاقة بسيطة بين نوع الاسم ووزنه يتوصل المتعلمون إلى اللفظ الاصطلاحي " اسم الفاعل "   </w:t>
            </w:r>
          </w:p>
          <w:p w:rsidR="000731F4" w:rsidRPr="000731F4" w:rsidRDefault="006A4F71" w:rsidP="006A4F71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وسأل :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كيف يصاغ اسم الفاعل من الفعل الثلاثي؟</w:t>
            </w:r>
          </w:p>
          <w:p w:rsidR="002B0503" w:rsidRPr="002B0503" w:rsidRDefault="002B0503" w:rsidP="002B0503">
            <w:pPr>
              <w:jc w:val="right"/>
              <w:rPr>
                <w:rFonts w:hint="cs"/>
                <w:b/>
                <w:bCs/>
                <w:color w:val="3366FF"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color w:val="3366FF"/>
                <w:sz w:val="28"/>
                <w:szCs w:val="28"/>
                <w:rtl/>
                <w:lang w:bidi="ar-MA"/>
              </w:rPr>
              <w:t>ي</w:t>
            </w:r>
            <w:r w:rsidRPr="002B0503">
              <w:rPr>
                <w:rFonts w:hint="cs"/>
                <w:b/>
                <w:bCs/>
                <w:color w:val="3366FF"/>
                <w:sz w:val="28"/>
                <w:szCs w:val="28"/>
                <w:rtl/>
                <w:lang w:bidi="ar-MA"/>
              </w:rPr>
              <w:t xml:space="preserve">صاغ اسم الفاعل من الثلاثي على وزن فاعل </w:t>
            </w:r>
            <w:r w:rsidR="002D53E4">
              <w:rPr>
                <w:rFonts w:hint="cs"/>
                <w:b/>
                <w:bCs/>
                <w:color w:val="3366FF"/>
                <w:sz w:val="28"/>
                <w:szCs w:val="28"/>
                <w:rtl/>
                <w:lang w:bidi="ar-MA"/>
              </w:rPr>
              <w:t>ومؤنثه فاعلة</w:t>
            </w:r>
          </w:p>
          <w:p w:rsidR="004607BC" w:rsidRDefault="00453B74" w:rsidP="00097958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lang w:bidi="ar-MA"/>
              </w:rPr>
              <w:sym w:font="Wingdings" w:char="F06C"/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ينتقل</w:t>
            </w:r>
            <w:r w:rsidR="004607BC" w:rsidRPr="000731F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الأستاذ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(ة) </w:t>
            </w:r>
            <w:r w:rsidR="0009795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</w:t>
            </w:r>
            <w:r w:rsidRPr="00F60F4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المتعلمين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والمتعلمات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إلى</w:t>
            </w:r>
            <w:r w:rsidR="004607BC" w:rsidRPr="000731F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ملء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الخانة الثانية من </w:t>
            </w:r>
            <w:r w:rsidR="004607BC" w:rsidRPr="000731F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الجد</w:t>
            </w:r>
            <w:r w:rsidR="004607BC" w:rsidRPr="004607B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ول حسب عناصره </w:t>
            </w:r>
            <w:r w:rsidR="0009795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ويسأل:</w:t>
            </w:r>
          </w:p>
          <w:p w:rsidR="00097958" w:rsidRPr="000731F4" w:rsidRDefault="00097958" w:rsidP="00097958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ما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نوع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الكلم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المكتوبة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بالأحمر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r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ُ</w:t>
            </w:r>
            <w:r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ش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ْ</w:t>
            </w:r>
            <w:r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ت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َ</w:t>
            </w:r>
            <w:r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ع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ِ</w:t>
            </w:r>
            <w:r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ل</w:t>
            </w:r>
            <w:r w:rsidR="002802A9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ٌ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)(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,Bold" w:hAnsi="Calibri" w:cs="Times New Roman,Bold" w:hint="cs"/>
                <w:b/>
                <w:bCs/>
                <w:color w:val="0070C0"/>
                <w:sz w:val="24"/>
                <w:szCs w:val="24"/>
                <w:rtl/>
              </w:rPr>
              <w:t xml:space="preserve">اسم </w:t>
            </w:r>
            <w:r>
              <w:rPr>
                <w:rFonts w:ascii="Times New Roman,Bold" w:hAnsi="Calibri" w:cs="Times New Roman,Bold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  <w:p w:rsidR="00097958" w:rsidRDefault="00097958" w:rsidP="0009795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 xml:space="preserve">ما هو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فعلها ؟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وما 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نوعه ؟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(</w:t>
            </w:r>
            <w:proofErr w:type="gramStart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اشتعل 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وهو</w:t>
            </w:r>
            <w:proofErr w:type="gramEnd"/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غير </w:t>
            </w:r>
            <w:r w:rsidRPr="00CC0DC1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ثلاثي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).</w:t>
            </w:r>
          </w:p>
          <w:p w:rsidR="00D43C89" w:rsidRDefault="00D43C89" w:rsidP="00D43C8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</w:pPr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*ما </w:t>
            </w:r>
            <w:proofErr w:type="gramStart"/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>دلالته ؟</w:t>
            </w:r>
            <w:proofErr w:type="gramEnd"/>
            <w:r>
              <w:rPr>
                <w:rFonts w:ascii="Calibri" w:hAnsi="Calibri" w:cs="Calibri" w:hint="cs"/>
                <w:b/>
                <w:bCs/>
                <w:color w:val="000000"/>
                <w:rtl/>
              </w:rPr>
              <w:t xml:space="preserve"> (</w:t>
            </w:r>
            <w:r w:rsidRPr="00D43C89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 xml:space="preserve">يدل على ما وقع منه </w:t>
            </w:r>
            <w:proofErr w:type="gramStart"/>
            <w:r w:rsidRPr="00D43C89">
              <w:rPr>
                <w:rFonts w:ascii="Times New Roman" w:hAnsi="Times New Roman" w:cs="Times New Roman" w:hint="cs"/>
                <w:b/>
                <w:bCs/>
                <w:color w:val="FF0000"/>
                <w:sz w:val="24"/>
                <w:szCs w:val="24"/>
                <w:rtl/>
              </w:rPr>
              <w:t>الفعل )</w:t>
            </w:r>
            <w:proofErr w:type="gramEnd"/>
          </w:p>
          <w:p w:rsidR="002802A9" w:rsidRPr="002802A9" w:rsidRDefault="002802A9" w:rsidP="00530057">
            <w:pPr>
              <w:tabs>
                <w:tab w:val="left" w:pos="5274"/>
              </w:tabs>
              <w:jc w:val="right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يسأل </w:t>
            </w: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الأستاذ :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هل الاسم (</w:t>
            </w:r>
            <w:r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ُ</w:t>
            </w:r>
            <w:r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ش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ْ</w:t>
            </w:r>
            <w:r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ت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َ</w:t>
            </w:r>
            <w:r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ع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ِ</w:t>
            </w:r>
            <w:r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ل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ٌ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r w:rsidR="005300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صيغ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على وزن فاعل ،</w:t>
            </w:r>
            <w:r w:rsidR="005300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r w:rsidR="00530057" w:rsidRPr="00530057">
              <w:rPr>
                <w:rFonts w:hint="cs"/>
                <w:b/>
                <w:bCs/>
                <w:color w:val="FF0000"/>
                <w:sz w:val="24"/>
                <w:szCs w:val="24"/>
                <w:rtl/>
                <w:lang w:bidi="ar-MA"/>
              </w:rPr>
              <w:t>لا</w:t>
            </w:r>
            <w:r w:rsidR="005300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ثم يبحث مع</w:t>
            </w:r>
            <w:r w:rsidR="00530057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هم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عن طريقة صياغتها من خلال الخطوات الآتية:</w:t>
            </w:r>
          </w:p>
          <w:p w:rsidR="002802A9" w:rsidRPr="002802A9" w:rsidRDefault="002802A9" w:rsidP="00BF2A46">
            <w:pPr>
              <w:tabs>
                <w:tab w:val="left" w:pos="5274"/>
              </w:tabs>
              <w:jc w:val="right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2802A9">
              <w:rPr>
                <w:b/>
                <w:bCs/>
                <w:noProof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1966595</wp:posOffset>
                      </wp:positionH>
                      <wp:positionV relativeFrom="paragraph">
                        <wp:posOffset>113665</wp:posOffset>
                      </wp:positionV>
                      <wp:extent cx="356235" cy="0"/>
                      <wp:effectExtent l="17780" t="56515" r="6985" b="57785"/>
                      <wp:wrapNone/>
                      <wp:docPr id="8" name="Connecteur droi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56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54A8BE" id="Connecteur droit 8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85pt,8.95pt" to="182.9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">
                      <v:stroke endarrow="block"/>
                    </v:line>
                  </w:pict>
                </mc:Fallback>
              </mc:AlternateContent>
            </w:r>
            <w:r w:rsidRPr="002802A9">
              <w:rPr>
                <w:b/>
                <w:bCs/>
                <w:sz w:val="24"/>
                <w:szCs w:val="24"/>
                <w:rtl/>
                <w:lang w:bidi="ar-MA"/>
              </w:rPr>
              <w:t xml:space="preserve">* 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يحول </w:t>
            </w:r>
            <w:r w:rsidR="00BF2A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الاسم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إلى</w:t>
            </w:r>
            <w:r w:rsidR="00BF2A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الفعل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="00BF2A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المضارع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:</w:t>
            </w:r>
            <w:proofErr w:type="gramEnd"/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</w:t>
            </w:r>
            <w:r w:rsidR="00BF2A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</w:t>
            </w:r>
            <w:r w:rsidR="00BF2A46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</w:t>
            </w:r>
            <w:r w:rsidR="00BF2A4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ُ</w:t>
            </w:r>
            <w:r w:rsidR="00BF2A46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ش</w:t>
            </w:r>
            <w:r w:rsidR="00BF2A4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ْ</w:t>
            </w:r>
            <w:r w:rsidR="00BF2A46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ت</w:t>
            </w:r>
            <w:r w:rsidR="00BF2A4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َ</w:t>
            </w:r>
            <w:r w:rsidR="00BF2A46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ع</w:t>
            </w:r>
            <w:r w:rsidR="00BF2A4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ِ</w:t>
            </w:r>
            <w:r w:rsidR="00BF2A46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ل</w:t>
            </w:r>
            <w:r w:rsidR="00BF2A46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ٌ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  </w:t>
            </w:r>
            <w:r w:rsidR="00BF2A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       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</w:t>
            </w:r>
            <w:r w:rsidR="00BF2A4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يشتعل</w:t>
            </w:r>
          </w:p>
          <w:p w:rsidR="002802A9" w:rsidRPr="002802A9" w:rsidRDefault="002802A9" w:rsidP="00DD558D">
            <w:pPr>
              <w:tabs>
                <w:tab w:val="left" w:pos="5274"/>
              </w:tabs>
              <w:jc w:val="right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2802A9">
              <w:rPr>
                <w:b/>
                <w:bCs/>
                <w:noProof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2694305</wp:posOffset>
                      </wp:positionH>
                      <wp:positionV relativeFrom="paragraph">
                        <wp:posOffset>91440</wp:posOffset>
                      </wp:positionV>
                      <wp:extent cx="237490" cy="0"/>
                      <wp:effectExtent l="17780" t="53340" r="11430" b="60960"/>
                      <wp:wrapNone/>
                      <wp:docPr id="3" name="Connecteur droi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74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1FCAD6" id="Connecteur droit 3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15pt,7.2pt" to="230.8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">
                      <v:stroke endarrow="block"/>
                    </v:line>
                  </w:pict>
                </mc:Fallback>
              </mc:AlternateContent>
            </w:r>
            <w:r w:rsidRPr="002802A9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تبدل ياء المضارعة ميما مضمومة            </w:t>
            </w:r>
            <w:r w:rsidR="00DD558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يشتعل</w:t>
            </w:r>
            <w:r w:rsidR="00DD558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= </w:t>
            </w:r>
            <w:r w:rsidR="00DD558D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</w:t>
            </w:r>
            <w:r w:rsidR="00DD558D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ُ</w:t>
            </w:r>
            <w:r w:rsidR="00DD558D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ش</w:t>
            </w:r>
            <w:r w:rsidR="00DD558D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ْ</w:t>
            </w:r>
            <w:r w:rsidR="00DD558D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ت</w:t>
            </w:r>
            <w:r w:rsidR="00DD558D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َ</w:t>
            </w:r>
            <w:r w:rsidR="00DD558D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ع</w:t>
            </w:r>
            <w:r w:rsidR="00DD558D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ِ</w:t>
            </w:r>
            <w:r w:rsidR="00DD558D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ل</w:t>
            </w:r>
            <w:r w:rsidR="00DD558D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ٌ</w:t>
            </w:r>
          </w:p>
          <w:p w:rsidR="002802A9" w:rsidRPr="002802A9" w:rsidRDefault="002802A9" w:rsidP="006938EF">
            <w:pPr>
              <w:tabs>
                <w:tab w:val="left" w:pos="5274"/>
              </w:tabs>
              <w:jc w:val="right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2802A9">
              <w:rPr>
                <w:b/>
                <w:bCs/>
                <w:noProof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2817495</wp:posOffset>
                      </wp:positionH>
                      <wp:positionV relativeFrom="paragraph">
                        <wp:posOffset>69215</wp:posOffset>
                      </wp:positionV>
                      <wp:extent cx="593725" cy="0"/>
                      <wp:effectExtent l="17780" t="59690" r="7620" b="54610"/>
                      <wp:wrapNone/>
                      <wp:docPr id="1" name="Connecteur droi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93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3FE513" id="Connecteur droit 1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1.85pt,5.45pt" to="268.6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">
                      <v:stroke endarrow="block"/>
                    </v:line>
                  </w:pict>
                </mc:Fallback>
              </mc:AlternateContent>
            </w:r>
            <w:r w:rsidRPr="002802A9">
              <w:rPr>
                <w:b/>
                <w:bCs/>
                <w:sz w:val="24"/>
                <w:szCs w:val="24"/>
                <w:rtl/>
                <w:lang w:bidi="ar-MA"/>
              </w:rPr>
              <w:t>*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يكسر ما قبل آخر الفعل                       </w:t>
            </w:r>
            <w:r w:rsidR="006938EF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م</w:t>
            </w:r>
            <w:r w:rsidR="006938EF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ُ</w:t>
            </w:r>
            <w:r w:rsidR="006938EF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ش</w:t>
            </w:r>
            <w:r w:rsidR="006938EF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ْ</w:t>
            </w:r>
            <w:r w:rsidR="006938EF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ت</w:t>
            </w:r>
            <w:r w:rsidR="006938EF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َ</w:t>
            </w:r>
            <w:r w:rsidR="006938EF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ع</w:t>
            </w:r>
            <w:r w:rsidR="006938EF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ِ</w:t>
            </w:r>
            <w:r w:rsidR="006938EF" w:rsidRPr="0034584E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ل</w:t>
            </w:r>
            <w:r w:rsidR="006938EF">
              <w:rPr>
                <w:rFonts w:hint="cs"/>
                <w:b/>
                <w:bCs/>
                <w:color w:val="FF0000"/>
                <w:sz w:val="28"/>
                <w:szCs w:val="28"/>
                <w:rtl/>
                <w:lang w:bidi="ar-MA"/>
              </w:rPr>
              <w:t>ٌ</w:t>
            </w: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 </w:t>
            </w:r>
          </w:p>
          <w:p w:rsidR="002802A9" w:rsidRPr="000731F4" w:rsidRDefault="002802A9" w:rsidP="002802A9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2802A9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يعدد الأستاذ الأمثلة ليتمكن المتعلمون من صياغة اسم الفاعل من أفعال غير ثلاثية.</w:t>
            </w:r>
          </w:p>
          <w:p w:rsidR="00097958" w:rsidRDefault="00097958" w:rsidP="00416A16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يستدرجهم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</w:t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ل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تعرف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0731F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416A16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قاعدة صياغة وزن اسم الفاعل من الفعل غير الثلاثي:</w:t>
            </w:r>
          </w:p>
          <w:p w:rsidR="00416A16" w:rsidRPr="00416A16" w:rsidRDefault="00416A16" w:rsidP="00416A16">
            <w:pPr>
              <w:tabs>
                <w:tab w:val="left" w:pos="5274"/>
              </w:tabs>
              <w:jc w:val="right"/>
              <w:rPr>
                <w:rFonts w:hint="cs"/>
                <w:color w:val="3366FF"/>
                <w:sz w:val="28"/>
                <w:szCs w:val="28"/>
                <w:rtl/>
                <w:lang w:bidi="ar-MA"/>
              </w:rPr>
            </w:pPr>
            <w:r w:rsidRPr="00416A16">
              <w:rPr>
                <w:rFonts w:hint="cs"/>
                <w:sz w:val="28"/>
                <w:szCs w:val="28"/>
                <w:rtl/>
                <w:lang w:bidi="ar-MA"/>
              </w:rPr>
              <w:t xml:space="preserve">   </w:t>
            </w:r>
            <w:r w:rsidRPr="00416A16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 xml:space="preserve">يصاغ اسم الفاعل من الفعل غير الثلاثي على وزن </w:t>
            </w:r>
            <w:r w:rsidR="00CF2DAD" w:rsidRPr="00416A16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>مضارعه،</w:t>
            </w:r>
            <w:r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 xml:space="preserve"> </w:t>
            </w:r>
            <w:r w:rsidRPr="00416A16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 xml:space="preserve">بإبدال ياء المضارعة ميما </w:t>
            </w:r>
            <w:r w:rsidR="00CF2DAD" w:rsidRPr="00416A16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>مضمومة وكسر</w:t>
            </w:r>
            <w:r w:rsidRPr="00416A16">
              <w:rPr>
                <w:rFonts w:hint="cs"/>
                <w:color w:val="3366FF"/>
                <w:sz w:val="28"/>
                <w:szCs w:val="28"/>
                <w:rtl/>
                <w:lang w:bidi="ar-MA"/>
              </w:rPr>
              <w:t xml:space="preserve"> ما قبل آخره.</w:t>
            </w:r>
          </w:p>
          <w:p w:rsidR="00876632" w:rsidRPr="00B76DA7" w:rsidRDefault="00876632" w:rsidP="00066158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907125" w:rsidRDefault="00907125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lastRenderedPageBreak/>
              <w:t>أحـــــلل</w:t>
            </w: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  <w:p w:rsidR="00426261" w:rsidRDefault="00426261" w:rsidP="00426261">
            <w:pPr>
              <w:bidi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  <w:p w:rsidR="00876632" w:rsidRDefault="00876632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426261" w:rsidTr="00426261">
        <w:trPr>
          <w:trHeight w:val="1410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3C6B7F" w:rsidRPr="0010671A" w:rsidRDefault="003C6B7F" w:rsidP="003C6B7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*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انطلاقا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من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ملاحظات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المتعلمات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والمتعلمين،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وتحليلاتهم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للأمثلة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يصل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معهم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84A7C" w:rsidRPr="0010671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الأستاذ</w:t>
            </w:r>
            <w:r w:rsidR="00A84A7C"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A84A7C" w:rsidRPr="0010671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ة</w:t>
            </w:r>
            <w:r w:rsidR="00A84A7C"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A84A7C"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إلى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استنتاج</w:t>
            </w:r>
          </w:p>
          <w:p w:rsidR="003C6B7F" w:rsidRPr="0010671A" w:rsidRDefault="003C6B7F" w:rsidP="003C6B7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القاعدة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الضابطة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للظاهرة</w:t>
            </w:r>
            <w:r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A84A7C" w:rsidRPr="0010671A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الصرفية</w:t>
            </w:r>
            <w:r w:rsidR="00A84A7C" w:rsidRPr="001067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C6B7F" w:rsidRDefault="003C6B7F" w:rsidP="003C6B7F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ف</w:t>
            </w:r>
            <w:r w:rsidRP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يستنتجون  :</w:t>
            </w:r>
            <w:proofErr w:type="gramEnd"/>
            <w:r w:rsidRPr="0087663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tbl>
            <w:tblPr>
              <w:tblStyle w:val="Grilledutableau"/>
              <w:bidiVisual/>
              <w:tblW w:w="0" w:type="auto"/>
              <w:shd w:val="clear" w:color="auto" w:fill="FBE4D5" w:themeFill="accent2" w:themeFillTint="33"/>
              <w:tblLook w:val="04A0" w:firstRow="1" w:lastRow="0" w:firstColumn="1" w:lastColumn="0" w:noHBand="0" w:noVBand="1"/>
            </w:tblPr>
            <w:tblGrid>
              <w:gridCol w:w="7689"/>
            </w:tblGrid>
            <w:tr w:rsidR="003C6B7F" w:rsidRPr="00AF47AF" w:rsidTr="003C6B7F">
              <w:tc>
                <w:tcPr>
                  <w:tcW w:w="7689" w:type="dxa"/>
                  <w:shd w:val="clear" w:color="auto" w:fill="FBE4D5" w:themeFill="accent2" w:themeFillTint="33"/>
                </w:tcPr>
                <w:p w:rsidR="003C6B7F" w:rsidRDefault="00747477" w:rsidP="003D0A43">
                  <w:pPr>
                    <w:tabs>
                      <w:tab w:val="left" w:pos="5274"/>
                    </w:tabs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اسم الفاعل </w:t>
                  </w:r>
                  <w:r w:rsidR="000815AA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اسم </w:t>
                  </w: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يدل على ما وقع منه </w:t>
                  </w:r>
                  <w:proofErr w:type="gramStart"/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الفعل </w:t>
                  </w:r>
                  <w:r w:rsidR="000815AA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.</w:t>
                  </w:r>
                  <w:r w:rsidR="000815AA" w:rsidRPr="000815A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يصاغ</w:t>
                  </w:r>
                  <w:proofErr w:type="gramEnd"/>
                  <w:r w:rsidR="000815AA" w:rsidRPr="000815A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اسم الفاعل من الثلاثي على وزن فاعل ومؤنثه فاعلة</w:t>
                  </w:r>
                  <w:r w:rsidR="000815A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.</w:t>
                  </w:r>
                </w:p>
                <w:p w:rsidR="00CA3A6D" w:rsidRPr="00752DED" w:rsidRDefault="00CA3A6D" w:rsidP="00752DED">
                  <w:pPr>
                    <w:tabs>
                      <w:tab w:val="left" w:pos="5274"/>
                    </w:tabs>
                    <w:bidi/>
                    <w:rPr>
                      <w:b/>
                      <w:bCs/>
                      <w:color w:val="000000" w:themeColor="text1"/>
                      <w:sz w:val="28"/>
                      <w:szCs w:val="28"/>
                      <w:rtl/>
                      <w:lang w:bidi="ar-MA"/>
                    </w:rPr>
                  </w:pPr>
                  <w:r w:rsidRPr="00752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يصاغ اسم الفاعل من الفعل غير الثلاثي على وزن مضارعه، بإبدال ياء المضارعة ميما مضمومة وكسر ما قبل آخره.</w:t>
                  </w:r>
                  <w:r w:rsidRPr="00752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و</w:t>
                  </w:r>
                  <w:r w:rsidR="00752DED" w:rsidRPr="00752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</w:t>
                  </w:r>
                  <w:r w:rsidRPr="00752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لمؤنث</w:t>
                  </w:r>
                  <w:r w:rsidR="00752DED" w:rsidRPr="00752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proofErr w:type="spellStart"/>
                  <w:r w:rsidR="00752DED" w:rsidRPr="00752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ن.ظيف</w:t>
                  </w:r>
                  <w:proofErr w:type="spellEnd"/>
                  <w:r w:rsidR="00752DED" w:rsidRPr="00752DED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التاء المربوطة في الآخر</w:t>
                  </w:r>
                </w:p>
              </w:tc>
            </w:tr>
          </w:tbl>
          <w:p w:rsidR="00426261" w:rsidRPr="00B76DA7" w:rsidRDefault="003C6B7F" w:rsidP="003C6B7F">
            <w:pPr>
              <w:bidi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bidi="ar-MA"/>
              </w:rPr>
            </w:pPr>
            <w:r w:rsidRPr="003C6B7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ar-MA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426261" w:rsidRDefault="00426261" w:rsidP="00426261">
            <w:pPr>
              <w:bidi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  <w:p w:rsidR="00426261" w:rsidRDefault="00426261" w:rsidP="00426261">
            <w:pPr>
              <w:bidi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</w:p>
          <w:p w:rsidR="00426261" w:rsidRDefault="00426261" w:rsidP="00426261">
            <w:pPr>
              <w:jc w:val="center"/>
              <w:rPr>
                <w:rFonts w:ascii="Times New Roman,Bold" w:cs="Times New Roman,Bold"/>
                <w:b/>
                <w:bCs/>
                <w:sz w:val="32"/>
                <w:szCs w:val="32"/>
                <w:rtl/>
              </w:rPr>
            </w:pPr>
            <w:r w:rsidRPr="0010671A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أستنت</w:t>
            </w:r>
            <w:r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ـــــ</w:t>
            </w:r>
            <w:r w:rsidRPr="0010671A">
              <w:rPr>
                <w:rFonts w:ascii="Times New Roman,Bold" w:cs="Times New Roman,Bold" w:hint="cs"/>
                <w:b/>
                <w:bCs/>
                <w:sz w:val="32"/>
                <w:szCs w:val="32"/>
                <w:rtl/>
              </w:rPr>
              <w:t>ج</w:t>
            </w:r>
          </w:p>
          <w:p w:rsidR="00426261" w:rsidRDefault="00426261" w:rsidP="00E9306B">
            <w:pPr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  <w:tr w:rsidR="00907125" w:rsidTr="00E9306B">
        <w:trPr>
          <w:trHeight w:val="1050"/>
        </w:trPr>
        <w:tc>
          <w:tcPr>
            <w:tcW w:w="7915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:rsidR="00907125" w:rsidRDefault="00907125" w:rsidP="00E9306B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ينجز المتعلمون والمتعلمات أنشطة أطبق فرديا في صفحة الدرس شفهيا وعلى الألواح ويمكن للأستاذ (ة) أن يختار تمارين أخرى يراها مناسبة لمستوى المتعلمين.</w:t>
            </w:r>
            <w:r w:rsidR="00C84AAA">
              <w:rPr>
                <w:rFonts w:hint="cs"/>
                <w:b/>
                <w:bCs/>
                <w:sz w:val="28"/>
                <w:szCs w:val="28"/>
                <w:rtl/>
              </w:rPr>
              <w:t xml:space="preserve"> مثل:</w:t>
            </w:r>
          </w:p>
          <w:p w:rsidR="00752DED" w:rsidRPr="00752DED" w:rsidRDefault="00C84AAA" w:rsidP="00752DED">
            <w:pPr>
              <w:bidi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lang w:bidi="ar-MA"/>
              </w:rPr>
              <w:sym w:font="Wingdings" w:char="F08C"/>
            </w:r>
            <w:r w:rsidR="00752DED">
              <w:rPr>
                <w:rFonts w:hint="cs"/>
                <w:sz w:val="28"/>
                <w:szCs w:val="28"/>
                <w:rtl/>
                <w:lang w:bidi="ar-MA"/>
              </w:rPr>
              <w:t xml:space="preserve"> </w:t>
            </w:r>
            <w:r w:rsidR="00752DED" w:rsidRPr="00752DE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: املأ الجدول الآتي بما يناسب مع </w:t>
            </w:r>
            <w:proofErr w:type="gramStart"/>
            <w:r w:rsidR="00752DED" w:rsidRPr="00752DE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الشكل :</w:t>
            </w:r>
            <w:proofErr w:type="gramEnd"/>
          </w:p>
          <w:p w:rsidR="00752DED" w:rsidRPr="00752DED" w:rsidRDefault="00752DED" w:rsidP="00752DED">
            <w:pPr>
              <w:bidi/>
              <w:rPr>
                <w:rFonts w:hint="cs"/>
                <w:b/>
                <w:bCs/>
                <w:sz w:val="24"/>
                <w:szCs w:val="24"/>
                <w:lang w:bidi="ar-MA"/>
              </w:rPr>
            </w:pPr>
          </w:p>
          <w:tbl>
            <w:tblPr>
              <w:tblStyle w:val="Grilledutableau"/>
              <w:tblW w:w="0" w:type="auto"/>
              <w:tblInd w:w="2746" w:type="dxa"/>
              <w:tblLook w:val="00BF" w:firstRow="1" w:lastRow="0" w:firstColumn="1" w:lastColumn="0" w:noHBand="0" w:noVBand="0"/>
            </w:tblPr>
            <w:tblGrid>
              <w:gridCol w:w="1252"/>
              <w:gridCol w:w="1252"/>
              <w:gridCol w:w="1252"/>
            </w:tblGrid>
            <w:tr w:rsidR="00752DED" w:rsidRPr="00752DED" w:rsidTr="000D4397">
              <w:trPr>
                <w:trHeight w:val="258"/>
              </w:trPr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  <w:r w:rsidRPr="00752DED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الوزن</w:t>
                  </w:r>
                </w:p>
              </w:tc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  <w:r w:rsidRPr="00752DED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اسم الفاعل</w:t>
                  </w:r>
                </w:p>
              </w:tc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  <w:r w:rsidRPr="00752DED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الفعل</w:t>
                  </w:r>
                </w:p>
              </w:tc>
            </w:tr>
            <w:tr w:rsidR="00752DED" w:rsidRPr="00752DED" w:rsidTr="000D4397">
              <w:trPr>
                <w:trHeight w:val="258"/>
              </w:trPr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c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c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أَقبل</w:t>
                  </w:r>
                </w:p>
              </w:tc>
            </w:tr>
            <w:tr w:rsidR="00752DED" w:rsidRPr="00752DED" w:rsidTr="000D4397">
              <w:trPr>
                <w:trHeight w:val="278"/>
              </w:trPr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c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c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طرق</w:t>
                  </w:r>
                </w:p>
              </w:tc>
            </w:tr>
            <w:tr w:rsidR="00752DED" w:rsidRPr="00752DED" w:rsidTr="000D4397">
              <w:trPr>
                <w:trHeight w:val="258"/>
              </w:trPr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  <w:bookmarkStart w:id="0" w:name="_GoBack"/>
                </w:p>
              </w:tc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c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استقل</w:t>
                  </w:r>
                </w:p>
              </w:tc>
            </w:tr>
            <w:bookmarkEnd w:id="0"/>
            <w:tr w:rsidR="00752DED" w:rsidRPr="00752DED" w:rsidTr="000D4397">
              <w:trPr>
                <w:trHeight w:val="278"/>
              </w:trPr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c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عائد</w:t>
                  </w:r>
                </w:p>
              </w:tc>
              <w:tc>
                <w:tcPr>
                  <w:tcW w:w="1252" w:type="dxa"/>
                  <w:vAlign w:val="center"/>
                </w:tcPr>
                <w:p w:rsidR="00752DED" w:rsidRPr="00752DED" w:rsidRDefault="00752DED" w:rsidP="00752DED">
                  <w:pPr>
                    <w:bidi/>
                    <w:rPr>
                      <w:rFonts w:hint="cs"/>
                      <w:b/>
                      <w:bCs/>
                      <w:sz w:val="24"/>
                      <w:szCs w:val="24"/>
                      <w:lang w:bidi="ar-MA"/>
                    </w:rPr>
                  </w:pPr>
                </w:p>
              </w:tc>
            </w:tr>
          </w:tbl>
          <w:p w:rsidR="00C84AAA" w:rsidRPr="00C84AAA" w:rsidRDefault="00C84AAA" w:rsidP="00752DED">
            <w:pPr>
              <w:tabs>
                <w:tab w:val="left" w:pos="5274"/>
              </w:tabs>
              <w:bidi/>
              <w:rPr>
                <w:sz w:val="28"/>
                <w:szCs w:val="28"/>
                <w:rtl/>
                <w:lang w:bidi="ar-MA"/>
              </w:rPr>
            </w:pPr>
          </w:p>
          <w:p w:rsidR="00C84AAA" w:rsidRDefault="00621B92" w:rsidP="00621B92">
            <w:pPr>
              <w:bidi/>
              <w:rPr>
                <w:b/>
                <w:bCs/>
                <w:sz w:val="28"/>
                <w:szCs w:val="28"/>
                <w:rtl/>
                <w:lang w:bidi="ar-MA"/>
              </w:rPr>
            </w:pP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ويكون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التصحيح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أولا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فرديا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حيث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يصحح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المتعلم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ة</w:t>
            </w:r>
            <w:proofErr w:type="gramEnd"/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خطأه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3C59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بنفسه</w:t>
            </w:r>
          </w:p>
          <w:p w:rsidR="00907125" w:rsidRPr="0010671A" w:rsidRDefault="00907125" w:rsidP="00E9306B">
            <w:pPr>
              <w:bidi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auto"/>
            </w:tcBorders>
          </w:tcPr>
          <w:p w:rsidR="00907125" w:rsidRDefault="00907125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أطبـــــــق</w:t>
            </w:r>
          </w:p>
          <w:p w:rsidR="00621B92" w:rsidRDefault="00621B92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E9306B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621B92" w:rsidRDefault="00621B92" w:rsidP="00621B92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التصحــــيح</w:t>
            </w:r>
          </w:p>
        </w:tc>
      </w:tr>
    </w:tbl>
    <w:p w:rsidR="002D6AF7" w:rsidRDefault="002D6AF7"/>
    <w:sectPr w:rsidR="002D6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C90"/>
    <w:rsid w:val="00066158"/>
    <w:rsid w:val="000731F4"/>
    <w:rsid w:val="000815AA"/>
    <w:rsid w:val="00097958"/>
    <w:rsid w:val="000C5521"/>
    <w:rsid w:val="000C78BA"/>
    <w:rsid w:val="0014756F"/>
    <w:rsid w:val="00161B0C"/>
    <w:rsid w:val="00196F7A"/>
    <w:rsid w:val="00214AD5"/>
    <w:rsid w:val="00271874"/>
    <w:rsid w:val="002802A9"/>
    <w:rsid w:val="002B0503"/>
    <w:rsid w:val="002C4CEB"/>
    <w:rsid w:val="002D53E4"/>
    <w:rsid w:val="002D6AF7"/>
    <w:rsid w:val="00327898"/>
    <w:rsid w:val="0034444B"/>
    <w:rsid w:val="0034584E"/>
    <w:rsid w:val="00361345"/>
    <w:rsid w:val="003C6B7F"/>
    <w:rsid w:val="003D0A43"/>
    <w:rsid w:val="003F7CC2"/>
    <w:rsid w:val="00405353"/>
    <w:rsid w:val="0041366A"/>
    <w:rsid w:val="00416A16"/>
    <w:rsid w:val="00426261"/>
    <w:rsid w:val="00453B74"/>
    <w:rsid w:val="004607BC"/>
    <w:rsid w:val="00530057"/>
    <w:rsid w:val="00546AE0"/>
    <w:rsid w:val="005A4A3D"/>
    <w:rsid w:val="005C0A3F"/>
    <w:rsid w:val="00621B92"/>
    <w:rsid w:val="006938EF"/>
    <w:rsid w:val="006A4F71"/>
    <w:rsid w:val="006E12B6"/>
    <w:rsid w:val="006E3065"/>
    <w:rsid w:val="00705720"/>
    <w:rsid w:val="0073149E"/>
    <w:rsid w:val="00747477"/>
    <w:rsid w:val="00752DED"/>
    <w:rsid w:val="007A1B8D"/>
    <w:rsid w:val="00876632"/>
    <w:rsid w:val="008C6003"/>
    <w:rsid w:val="00907125"/>
    <w:rsid w:val="00935108"/>
    <w:rsid w:val="009931EF"/>
    <w:rsid w:val="009B4BA6"/>
    <w:rsid w:val="009D3A10"/>
    <w:rsid w:val="009F5E07"/>
    <w:rsid w:val="00A84A7C"/>
    <w:rsid w:val="00AA55CF"/>
    <w:rsid w:val="00AB4266"/>
    <w:rsid w:val="00AF47AF"/>
    <w:rsid w:val="00B31D02"/>
    <w:rsid w:val="00B60DD2"/>
    <w:rsid w:val="00B63C90"/>
    <w:rsid w:val="00B713F1"/>
    <w:rsid w:val="00B7636D"/>
    <w:rsid w:val="00B94114"/>
    <w:rsid w:val="00BC196F"/>
    <w:rsid w:val="00BF2A46"/>
    <w:rsid w:val="00C6263F"/>
    <w:rsid w:val="00C77244"/>
    <w:rsid w:val="00C84AAA"/>
    <w:rsid w:val="00CA3A6D"/>
    <w:rsid w:val="00CA692B"/>
    <w:rsid w:val="00CB5EB0"/>
    <w:rsid w:val="00CC0DC1"/>
    <w:rsid w:val="00CF2DAD"/>
    <w:rsid w:val="00D3122A"/>
    <w:rsid w:val="00D42486"/>
    <w:rsid w:val="00D43C89"/>
    <w:rsid w:val="00D73A44"/>
    <w:rsid w:val="00DD3780"/>
    <w:rsid w:val="00DD558D"/>
    <w:rsid w:val="00E11D1C"/>
    <w:rsid w:val="00E33AF6"/>
    <w:rsid w:val="00EB7CFA"/>
    <w:rsid w:val="00EF6891"/>
    <w:rsid w:val="00F10E2A"/>
    <w:rsid w:val="00F15B3F"/>
    <w:rsid w:val="00F60F44"/>
    <w:rsid w:val="00F7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CD5F8"/>
  <w15:chartTrackingRefBased/>
  <w15:docId w15:val="{02359C40-ACEB-4A2C-8A4C-200EEEE8C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12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07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907125"/>
    <w:rPr>
      <w:b/>
      <w:bCs/>
    </w:rPr>
  </w:style>
  <w:style w:type="paragraph" w:styleId="Paragraphedeliste">
    <w:name w:val="List Paragraph"/>
    <w:basedOn w:val="Normal"/>
    <w:uiPriority w:val="34"/>
    <w:qFormat/>
    <w:rsid w:val="00F60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497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85</cp:revision>
  <dcterms:created xsi:type="dcterms:W3CDTF">2020-12-23T11:25:00Z</dcterms:created>
  <dcterms:modified xsi:type="dcterms:W3CDTF">2021-03-06T08:23:00Z</dcterms:modified>
</cp:coreProperties>
</file>